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846F" w14:textId="77777777" w:rsidR="00B378A6" w:rsidRPr="00C84260" w:rsidRDefault="00B378A6" w:rsidP="00B378A6">
      <w:pPr>
        <w:rPr>
          <w:rFonts w:ascii="Lato" w:hAnsi="Lato"/>
          <w:b/>
          <w:bCs/>
          <w:sz w:val="40"/>
          <w:szCs w:val="40"/>
          <w:lang w:val="sv-SE"/>
        </w:rPr>
      </w:pPr>
      <w:proofErr w:type="spellStart"/>
      <w:r w:rsidRPr="00C8426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C84260">
        <w:rPr>
          <w:rFonts w:ascii="Lato" w:hAnsi="Lato"/>
          <w:b/>
          <w:bCs/>
          <w:sz w:val="40"/>
          <w:szCs w:val="40"/>
          <w:lang w:val="sv-SE"/>
        </w:rPr>
        <w:t xml:space="preserve"> Team Möte ’Alla barn och unga lyckas’</w:t>
      </w:r>
    </w:p>
    <w:p w14:paraId="591C7508" w14:textId="77777777" w:rsidR="00B378A6" w:rsidRDefault="00B378A6" w:rsidP="00B378A6">
      <w:pPr>
        <w:rPr>
          <w:rFonts w:ascii="Lato" w:hAnsi="Lato"/>
          <w:lang w:val="sv-SE"/>
        </w:rPr>
      </w:pPr>
    </w:p>
    <w:p w14:paraId="33C2A486" w14:textId="4B6D890F" w:rsidR="00B378A6" w:rsidRDefault="00B378A6" w:rsidP="00B378A6">
      <w:pPr>
        <w:rPr>
          <w:rFonts w:ascii="Lato" w:hAnsi="Lato"/>
          <w:lang w:val="sv-SE"/>
        </w:rPr>
      </w:pPr>
      <w:r w:rsidRPr="00C84260">
        <w:rPr>
          <w:rFonts w:ascii="Lato" w:hAnsi="Lato"/>
          <w:lang w:val="sv-SE"/>
        </w:rPr>
        <w:t>Datum</w:t>
      </w:r>
      <w:r>
        <w:rPr>
          <w:rFonts w:ascii="Lato" w:hAnsi="Lato"/>
          <w:lang w:val="sv-SE"/>
        </w:rPr>
        <w:t>: 2023-0</w:t>
      </w:r>
      <w:r w:rsidR="00406B63">
        <w:rPr>
          <w:rFonts w:ascii="Lato" w:hAnsi="Lato"/>
          <w:lang w:val="sv-SE"/>
        </w:rPr>
        <w:t>9</w:t>
      </w:r>
      <w:r>
        <w:rPr>
          <w:rFonts w:ascii="Lato" w:hAnsi="Lato"/>
          <w:lang w:val="sv-SE"/>
        </w:rPr>
        <w:t>-</w:t>
      </w:r>
      <w:r w:rsidR="00406B63">
        <w:rPr>
          <w:rFonts w:ascii="Lato" w:hAnsi="Lato"/>
          <w:lang w:val="sv-SE"/>
        </w:rPr>
        <w:t>26</w:t>
      </w:r>
    </w:p>
    <w:p w14:paraId="4D2E82BE" w14:textId="77777777" w:rsidR="00B378A6" w:rsidRPr="00C84260" w:rsidRDefault="00B378A6" w:rsidP="00B378A6">
      <w:pPr>
        <w:rPr>
          <w:rFonts w:ascii="Lato" w:hAnsi="Lato"/>
          <w:lang w:val="sv-SE"/>
        </w:rPr>
      </w:pPr>
    </w:p>
    <w:p w14:paraId="0C5A999B" w14:textId="77777777" w:rsidR="00B378A6" w:rsidRPr="00C84260" w:rsidRDefault="00B378A6" w:rsidP="00B378A6">
      <w:pPr>
        <w:rPr>
          <w:rFonts w:ascii="Lato" w:hAnsi="Lato"/>
          <w:b/>
          <w:bCs/>
          <w:lang w:val="sv-SE"/>
        </w:rPr>
      </w:pPr>
      <w:r w:rsidRPr="00C84260">
        <w:rPr>
          <w:rFonts w:ascii="Lato" w:hAnsi="Lato"/>
          <w:b/>
          <w:bCs/>
          <w:lang w:val="sv-SE"/>
        </w:rPr>
        <w:t>Medverkande:</w:t>
      </w:r>
    </w:p>
    <w:p w14:paraId="0AC375FA" w14:textId="31F91622" w:rsidR="00B378A6" w:rsidRDefault="00B378A6" w:rsidP="00B378A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Västerås stad: Rasmus Persson, Åsa Lundkvist</w:t>
      </w:r>
      <w:r w:rsidR="00083A13">
        <w:rPr>
          <w:rFonts w:ascii="Lato" w:hAnsi="Lato"/>
          <w:lang w:val="sv-SE"/>
        </w:rPr>
        <w:t>, Per-Inge Hellman</w:t>
      </w:r>
    </w:p>
    <w:p w14:paraId="0791A0CF" w14:textId="3CD3F724" w:rsidR="00B378A6" w:rsidRDefault="00B378A6" w:rsidP="00B378A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Eskilstuna kommun:</w:t>
      </w:r>
      <w:r w:rsidR="005E6FEC">
        <w:rPr>
          <w:rFonts w:ascii="Lato" w:hAnsi="Lato"/>
          <w:lang w:val="sv-SE"/>
        </w:rPr>
        <w:t xml:space="preserve"> </w:t>
      </w:r>
      <w:r w:rsidR="005E6FEC" w:rsidRPr="005E6FEC">
        <w:rPr>
          <w:rFonts w:ascii="Lato" w:hAnsi="Lato"/>
          <w:lang w:val="sv-SE"/>
        </w:rPr>
        <w:t>Magnus Minh Gustafsson</w:t>
      </w:r>
    </w:p>
    <w:p w14:paraId="78D2E662" w14:textId="33083580" w:rsidR="00B378A6" w:rsidRPr="006644BF" w:rsidRDefault="00B378A6" w:rsidP="00B378A6">
      <w:pPr>
        <w:rPr>
          <w:rFonts w:ascii="Lato" w:hAnsi="Lato"/>
          <w:lang w:val="sv-SE"/>
        </w:rPr>
      </w:pPr>
      <w:r w:rsidRPr="006644BF">
        <w:rPr>
          <w:rFonts w:ascii="Lato" w:hAnsi="Lato"/>
          <w:lang w:val="sv-SE"/>
        </w:rPr>
        <w:t xml:space="preserve">MDU: </w:t>
      </w:r>
    </w:p>
    <w:p w14:paraId="4DDD3EDA" w14:textId="32A58E24" w:rsidR="00B378A6" w:rsidRPr="00D51C7D" w:rsidRDefault="00B378A6" w:rsidP="00B378A6">
      <w:pPr>
        <w:rPr>
          <w:rFonts w:ascii="Lato" w:hAnsi="Lato"/>
          <w:b/>
          <w:bCs/>
          <w:i/>
          <w:iCs/>
          <w:lang w:val="sv-SE"/>
        </w:rPr>
      </w:pPr>
      <w:r w:rsidRPr="00971E8A">
        <w:rPr>
          <w:rFonts w:ascii="Lato" w:hAnsi="Lato"/>
          <w:i/>
          <w:iCs/>
          <w:lang w:val="sv-SE"/>
        </w:rPr>
        <w:t>Frånvaro:</w:t>
      </w:r>
      <w:r w:rsidRPr="005E6FEC">
        <w:rPr>
          <w:rFonts w:ascii="Lato" w:hAnsi="Lato"/>
          <w:i/>
          <w:iCs/>
          <w:lang w:val="sv-SE"/>
        </w:rPr>
        <w:t xml:space="preserve"> </w:t>
      </w:r>
      <w:r w:rsidR="005E6FEC" w:rsidRPr="005E6FEC">
        <w:rPr>
          <w:rFonts w:ascii="Lato" w:hAnsi="Lato"/>
          <w:i/>
          <w:iCs/>
          <w:lang w:val="sv-SE"/>
        </w:rPr>
        <w:t xml:space="preserve">Lina Axelsson </w:t>
      </w:r>
      <w:proofErr w:type="spellStart"/>
      <w:r w:rsidR="005E6FEC" w:rsidRPr="005E6FEC">
        <w:rPr>
          <w:rFonts w:ascii="Lato" w:hAnsi="Lato"/>
          <w:i/>
          <w:iCs/>
          <w:lang w:val="sv-SE"/>
        </w:rPr>
        <w:t>Khilblom</w:t>
      </w:r>
      <w:proofErr w:type="spellEnd"/>
      <w:r w:rsidR="005E6FEC" w:rsidRPr="005E6FEC">
        <w:rPr>
          <w:rFonts w:ascii="Lato" w:hAnsi="Lato"/>
          <w:i/>
          <w:iCs/>
          <w:lang w:val="sv-SE"/>
        </w:rPr>
        <w:t>, Fredrik Karlsson</w:t>
      </w:r>
      <w:r w:rsidR="005E6FEC" w:rsidRPr="005E6FEC">
        <w:rPr>
          <w:rFonts w:ascii="Lato" w:hAnsi="Lato"/>
          <w:i/>
          <w:iCs/>
          <w:lang w:val="sv-SE"/>
        </w:rPr>
        <w:t xml:space="preserve">, Lenny Hallgren, </w:t>
      </w:r>
      <w:r w:rsidR="005E6FEC" w:rsidRPr="005E6FEC">
        <w:rPr>
          <w:rFonts w:ascii="Lato" w:hAnsi="Lato"/>
          <w:i/>
          <w:iCs/>
          <w:lang w:val="sv-SE"/>
        </w:rPr>
        <w:t>David Karlsson</w:t>
      </w:r>
    </w:p>
    <w:p w14:paraId="3BC117C6" w14:textId="77777777" w:rsidR="00B378A6" w:rsidRDefault="00B378A6" w:rsidP="00B378A6">
      <w:pPr>
        <w:rPr>
          <w:rFonts w:ascii="Lato" w:hAnsi="Lato"/>
          <w:lang w:val="sv-SE"/>
        </w:rPr>
      </w:pPr>
    </w:p>
    <w:p w14:paraId="79B9D3F4" w14:textId="77777777" w:rsidR="00B378A6" w:rsidRPr="00C84260" w:rsidRDefault="00B378A6" w:rsidP="00B378A6">
      <w:pPr>
        <w:rPr>
          <w:rFonts w:ascii="Lato" w:hAnsi="Lato"/>
          <w:b/>
          <w:bCs/>
          <w:lang w:val="sv-SE"/>
        </w:rPr>
      </w:pPr>
      <w:r w:rsidRPr="00C84260">
        <w:rPr>
          <w:rFonts w:ascii="Lato" w:hAnsi="Lato"/>
          <w:b/>
          <w:bCs/>
          <w:lang w:val="sv-SE"/>
        </w:rPr>
        <w:t>Agenda:</w:t>
      </w:r>
    </w:p>
    <w:p w14:paraId="06A9BD53" w14:textId="6E0CD0EC" w:rsidR="00B378A6" w:rsidRDefault="00E12349" w:rsidP="00B378A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Uppdateringar</w:t>
      </w:r>
    </w:p>
    <w:p w14:paraId="38D0D4A5" w14:textId="2767984F" w:rsidR="00B378A6" w:rsidRDefault="005E6FEC" w:rsidP="005E6FEC">
      <w:pPr>
        <w:pStyle w:val="ListParagraph"/>
        <w:numPr>
          <w:ilvl w:val="0"/>
          <w:numId w:val="3"/>
        </w:numPr>
        <w:rPr>
          <w:rFonts w:ascii="Lato" w:hAnsi="Lato"/>
          <w:lang w:val="sv-SE"/>
        </w:rPr>
      </w:pPr>
      <w:proofErr w:type="spellStart"/>
      <w:r>
        <w:rPr>
          <w:rFonts w:ascii="Lato" w:hAnsi="Lato"/>
          <w:lang w:val="sv-SE"/>
        </w:rPr>
        <w:t>Fellowship</w:t>
      </w:r>
      <w:proofErr w:type="spellEnd"/>
    </w:p>
    <w:p w14:paraId="6C4A092B" w14:textId="158367FD" w:rsidR="005E6FEC" w:rsidRPr="005E6FEC" w:rsidRDefault="005E6FEC" w:rsidP="005E6FEC">
      <w:pPr>
        <w:pStyle w:val="ListParagraph"/>
        <w:numPr>
          <w:ilvl w:val="0"/>
          <w:numId w:val="3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Tvärvetenskaplig forskning och utbildning</w:t>
      </w:r>
    </w:p>
    <w:p w14:paraId="41E679E9" w14:textId="013D4F21" w:rsidR="005E6FEC" w:rsidRDefault="005E6FEC" w:rsidP="00B378A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Utveckla portföljen</w:t>
      </w:r>
    </w:p>
    <w:p w14:paraId="3A877568" w14:textId="7D0162AD" w:rsidR="005E6FEC" w:rsidRDefault="005E6FEC" w:rsidP="00B378A6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Kommunikation</w:t>
      </w:r>
    </w:p>
    <w:p w14:paraId="3E7AA053" w14:textId="393374EB" w:rsidR="00B378A6" w:rsidRPr="00C84260" w:rsidRDefault="00E12349" w:rsidP="00B378A6">
      <w:pPr>
        <w:rPr>
          <w:rFonts w:ascii="Lato" w:hAnsi="Lato"/>
          <w:lang w:val="sv-SE"/>
        </w:rPr>
      </w:pPr>
      <w:proofErr w:type="spellStart"/>
      <w:r>
        <w:rPr>
          <w:rFonts w:ascii="Lato" w:hAnsi="Lato"/>
          <w:lang w:val="sv-SE"/>
        </w:rPr>
        <w:t>Näs</w:t>
      </w:r>
      <w:r w:rsidR="005E6FEC">
        <w:rPr>
          <w:rFonts w:ascii="Lato" w:hAnsi="Lato"/>
          <w:lang w:val="sv-SE"/>
        </w:rPr>
        <w:t>.</w:t>
      </w:r>
      <w:r>
        <w:rPr>
          <w:rFonts w:ascii="Lato" w:hAnsi="Lato"/>
          <w:lang w:val="sv-SE"/>
        </w:rPr>
        <w:t>ta</w:t>
      </w:r>
      <w:proofErr w:type="spellEnd"/>
      <w:r>
        <w:rPr>
          <w:rFonts w:ascii="Lato" w:hAnsi="Lato"/>
          <w:lang w:val="sv-SE"/>
        </w:rPr>
        <w:t xml:space="preserve"> steg</w:t>
      </w:r>
    </w:p>
    <w:p w14:paraId="01655697" w14:textId="77777777" w:rsidR="00B378A6" w:rsidRPr="00C84260" w:rsidRDefault="00B378A6" w:rsidP="00B378A6">
      <w:pPr>
        <w:rPr>
          <w:rFonts w:ascii="Lato" w:hAnsi="Lato"/>
          <w:lang w:val="sv-SE"/>
        </w:rPr>
      </w:pPr>
    </w:p>
    <w:p w14:paraId="27B78871" w14:textId="77777777" w:rsidR="00B378A6" w:rsidRPr="008C6540" w:rsidRDefault="00B378A6" w:rsidP="00B378A6">
      <w:pPr>
        <w:rPr>
          <w:rFonts w:ascii="Lato" w:hAnsi="Lato"/>
          <w:b/>
          <w:bCs/>
          <w:sz w:val="32"/>
          <w:szCs w:val="32"/>
          <w:lang w:val="sv-SE"/>
        </w:rPr>
      </w:pPr>
      <w:r>
        <w:rPr>
          <w:rFonts w:ascii="Lato" w:hAnsi="Lato"/>
          <w:b/>
          <w:bCs/>
          <w:sz w:val="32"/>
          <w:szCs w:val="32"/>
          <w:lang w:val="sv-SE"/>
        </w:rPr>
        <w:t>Mötesa</w:t>
      </w:r>
      <w:r w:rsidRPr="008C6540">
        <w:rPr>
          <w:rFonts w:ascii="Lato" w:hAnsi="Lato"/>
          <w:b/>
          <w:bCs/>
          <w:sz w:val="32"/>
          <w:szCs w:val="32"/>
          <w:lang w:val="sv-SE"/>
        </w:rPr>
        <w:t>nteckningar</w:t>
      </w:r>
    </w:p>
    <w:p w14:paraId="46FA299F" w14:textId="00879FCD" w:rsidR="00B378A6" w:rsidRPr="008C6540" w:rsidRDefault="009644BD" w:rsidP="00B378A6">
      <w:pPr>
        <w:rPr>
          <w:rFonts w:ascii="Lato" w:hAnsi="Lato"/>
          <w:b/>
          <w:bCs/>
          <w:lang w:val="sv-SE"/>
        </w:rPr>
      </w:pPr>
      <w:r>
        <w:rPr>
          <w:rFonts w:ascii="Lato" w:hAnsi="Lato"/>
          <w:b/>
          <w:bCs/>
          <w:lang w:val="sv-SE"/>
        </w:rPr>
        <w:t>Uppdateringar</w:t>
      </w:r>
    </w:p>
    <w:p w14:paraId="061BA48D" w14:textId="76EDE6BF" w:rsidR="00B378A6" w:rsidRPr="00DE1553" w:rsidRDefault="005E6FEC" w:rsidP="00B378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 xml:space="preserve">Pilot -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>Future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>Impact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 xml:space="preserve"> Champions</w:t>
      </w:r>
    </w:p>
    <w:p w14:paraId="5B0CAFEF" w14:textId="65346C72" w:rsidR="00B378A6" w:rsidRDefault="005E6FEC" w:rsidP="00B378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Presentation från Ylva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Wretås</w:t>
      </w:r>
      <w:proofErr w:type="spellEnd"/>
    </w:p>
    <w:p w14:paraId="29A4D11E" w14:textId="4885D0EA" w:rsidR="005E6FEC" w:rsidRDefault="005E6FEC" w:rsidP="00B378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Kommentarer från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Team</w:t>
      </w:r>
    </w:p>
    <w:p w14:paraId="05F7113B" w14:textId="69CE4DBC" w:rsidR="005E6FEC" w:rsidRDefault="005E6FEC" w:rsidP="005E6F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Fokusera innehållet i utbildningen. Varje del i listan på innehåll är en hel kurs i sig själv.</w:t>
      </w:r>
    </w:p>
    <w:p w14:paraId="2D9FE2D8" w14:textId="460D63FB" w:rsidR="005E6FEC" w:rsidRDefault="005E6FEC" w:rsidP="005E6F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Vem ska skickas in? Vilken roll har de? Vilket mandat har de?</w:t>
      </w:r>
    </w:p>
    <w:p w14:paraId="54A93C31" w14:textId="4C37BFBC" w:rsidR="005E6FEC" w:rsidRDefault="005E6FEC" w:rsidP="005E6F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Borde parterna skicka in personer som arbetar med liknande frågor för att få ökat kraft i en viss fråga?</w:t>
      </w:r>
    </w:p>
    <w:p w14:paraId="0EAE2C06" w14:textId="6AC186B7" w:rsidR="005E6FEC" w:rsidRDefault="005E6FEC" w:rsidP="005E6F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Team vill inte skicka in de som redan är frälsta då det behövs en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spridining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av kunskap och förståelse.</w:t>
      </w:r>
    </w:p>
    <w:p w14:paraId="23B32947" w14:textId="6ABABF72" w:rsidR="005E6FEC" w:rsidRDefault="005E6FEC" w:rsidP="005E6F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Det är kort om tid att få loss personer</w:t>
      </w:r>
    </w:p>
    <w:p w14:paraId="177A2698" w14:textId="77777777" w:rsidR="005E6FEC" w:rsidRDefault="005E6FEC" w:rsidP="005E6F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</w:p>
    <w:p w14:paraId="40F717C1" w14:textId="77777777" w:rsidR="005E6FEC" w:rsidRDefault="005E6FEC" w:rsidP="00B378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</w:p>
    <w:p w14:paraId="10C63892" w14:textId="41884EE5" w:rsidR="00B378A6" w:rsidRPr="00DE1553" w:rsidRDefault="005E6FEC" w:rsidP="00B378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>Tvärvetenskaplig forskning</w:t>
      </w:r>
    </w:p>
    <w:p w14:paraId="0F6EE9B8" w14:textId="394283F7" w:rsidR="001145EE" w:rsidRDefault="005E6FEC" w:rsidP="00E2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Presentation från Eric</w:t>
      </w:r>
    </w:p>
    <w:p w14:paraId="3087D081" w14:textId="3D7F6F1B" w:rsidR="005E6FEC" w:rsidRDefault="005E6FEC" w:rsidP="00E2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Kommentarer från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Team</w:t>
      </w:r>
    </w:p>
    <w:p w14:paraId="22E0379D" w14:textId="383CB450" w:rsidR="005E6FEC" w:rsidRDefault="005E6FEC" w:rsidP="005E6F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Stor potential i denna uppväxling! Allra helst över tid.</w:t>
      </w:r>
    </w:p>
    <w:p w14:paraId="2F9F981C" w14:textId="000A0197" w:rsidR="005E6FEC" w:rsidRDefault="005E6FEC" w:rsidP="005E6FE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De frågor som är aktuella för Västerås och Eskilstuna är relevanta för många andra kommuner också.</w:t>
      </w:r>
    </w:p>
    <w:p w14:paraId="5393E7B9" w14:textId="77777777" w:rsidR="00B378A6" w:rsidRDefault="00B378A6" w:rsidP="00B378A6">
      <w:pPr>
        <w:rPr>
          <w:rFonts w:ascii="Lato" w:hAnsi="Lato"/>
          <w:lang w:val="sv-SE"/>
        </w:rPr>
      </w:pPr>
    </w:p>
    <w:p w14:paraId="6C2D920D" w14:textId="11CA4424" w:rsidR="00B378A6" w:rsidRPr="008C6540" w:rsidRDefault="00700ADF" w:rsidP="00B378A6">
      <w:pPr>
        <w:rPr>
          <w:rFonts w:ascii="Lato" w:hAnsi="Lato"/>
          <w:b/>
          <w:bCs/>
          <w:lang w:val="sv-SE"/>
        </w:rPr>
      </w:pPr>
      <w:r>
        <w:rPr>
          <w:rFonts w:ascii="Lato" w:hAnsi="Lato"/>
          <w:b/>
          <w:bCs/>
          <w:lang w:val="sv-SE"/>
        </w:rPr>
        <w:t>Utveckling av portföljen</w:t>
      </w:r>
    </w:p>
    <w:p w14:paraId="4B8E839C" w14:textId="49A3B754" w:rsidR="006A2D2A" w:rsidRDefault="00700ADF" w:rsidP="00B378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Se bilagor</w:t>
      </w:r>
    </w:p>
    <w:p w14:paraId="28E64E26" w14:textId="2B2E55EF" w:rsidR="00700ADF" w:rsidRDefault="00700ADF" w:rsidP="00B378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Team kom överens om att tre områden behöver prioriteras framåt:</w:t>
      </w:r>
    </w:p>
    <w:p w14:paraId="39352CD5" w14:textId="54A6D645" w:rsidR="00700ADF" w:rsidRPr="00700ADF" w:rsidRDefault="00700ADF" w:rsidP="00700AD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Trygghet – extra fokus på personer som inte varit på radarn men som går begår brott samt den normförskjutning som nu ses i skolorna. </w:t>
      </w:r>
    </w:p>
    <w:p w14:paraId="7B7FDB2C" w14:textId="24BA425D" w:rsidR="00700ADF" w:rsidRPr="00700ADF" w:rsidRDefault="00700ADF" w:rsidP="00700AD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Tidiga skeende: att lyckas från början – extra fokus på att få fler aktörer att samverka för att få fler barn i förskolan samt att skifta perspektivet och därmed pengarna till att fokusera på tidigare insatser</w:t>
      </w:r>
    </w:p>
    <w:p w14:paraId="63662DE4" w14:textId="196518EF" w:rsidR="00700ADF" w:rsidRPr="00700ADF" w:rsidRDefault="00700ADF" w:rsidP="00700AD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lastRenderedPageBreak/>
        <w:t xml:space="preserve">Unga vuxna utan studier eller arbete – extra fokus på hur gruppen kan bli medskapare av sina sammanhang samt att börja med att förstå mer om gruppen och lära mellan kommunerna. </w:t>
      </w:r>
    </w:p>
    <w:p w14:paraId="2C45D509" w14:textId="77777777" w:rsidR="00700ADF" w:rsidRDefault="00700ADF" w:rsidP="00700A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</w:p>
    <w:p w14:paraId="2E758AA2" w14:textId="672908DC" w:rsidR="00700ADF" w:rsidRDefault="00700ADF" w:rsidP="00700A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Dessa ska hanteras i relation till samhällsmålen, existerande initiativ i portföljen samt uppstarten av den stora testbädden i Eskilstuna.</w:t>
      </w:r>
    </w:p>
    <w:p w14:paraId="7FCD695F" w14:textId="77777777" w:rsidR="00700ADF" w:rsidRDefault="00700ADF" w:rsidP="00700A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</w:p>
    <w:p w14:paraId="555D5A91" w14:textId="225B230E" w:rsidR="00700ADF" w:rsidRDefault="00700ADF" w:rsidP="00700A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Utöver dessa tre önskas:</w:t>
      </w:r>
    </w:p>
    <w:p w14:paraId="4F22D739" w14:textId="300F3116" w:rsidR="00700ADF" w:rsidRDefault="00700ADF" w:rsidP="00700AD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Ett arbete inom Samhällskontraktet med att överföra lärande från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Skultuna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till Eskilstuna och Västerås.</w:t>
      </w:r>
    </w:p>
    <w:p w14:paraId="5601D9CD" w14:textId="032CC8DA" w:rsidR="00700ADF" w:rsidRDefault="00700ADF" w:rsidP="00700AD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Stöd för hur arbetet 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KUG:arna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kan utvecklas</w:t>
      </w:r>
    </w:p>
    <w:p w14:paraId="1A3799FB" w14:textId="77777777" w:rsidR="00700ADF" w:rsidRPr="006644BF" w:rsidRDefault="00700ADF" w:rsidP="00700A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4750D5C4" w14:textId="77777777" w:rsidR="00B378A6" w:rsidRDefault="00B378A6" w:rsidP="00B378A6">
      <w:pPr>
        <w:rPr>
          <w:rFonts w:ascii="Lato" w:hAnsi="Lato"/>
          <w:lang w:val="sv-SE"/>
        </w:rPr>
      </w:pPr>
    </w:p>
    <w:p w14:paraId="03259626" w14:textId="77777777" w:rsidR="00B378A6" w:rsidRPr="00D55271" w:rsidRDefault="00B378A6" w:rsidP="00B378A6">
      <w:pPr>
        <w:rPr>
          <w:rFonts w:ascii="Lato" w:hAnsi="Lato"/>
          <w:b/>
          <w:bCs/>
          <w:lang w:val="sv-SE"/>
        </w:rPr>
      </w:pPr>
      <w:r>
        <w:rPr>
          <w:rFonts w:ascii="Lato" w:hAnsi="Lato"/>
          <w:b/>
          <w:bCs/>
          <w:lang w:val="sv-SE"/>
        </w:rPr>
        <w:t>Nästa steg</w:t>
      </w:r>
    </w:p>
    <w:p w14:paraId="0951AE5A" w14:textId="7712F645" w:rsidR="00666823" w:rsidRDefault="005E6FEC" w:rsidP="00083A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Processtödet utvecklar förslag för nya initiativ tillsammans med ansvarig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sv-SE"/>
        </w:rPr>
        <w:t>Core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sv-SE"/>
        </w:rPr>
        <w:t>Team medlem</w:t>
      </w:r>
      <w:proofErr w:type="gramEnd"/>
      <w:r w:rsidR="00203920"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. Förslagen tar </w:t>
      </w:r>
      <w:proofErr w:type="spellStart"/>
      <w:r w:rsidR="00203920">
        <w:rPr>
          <w:rStyle w:val="normaltextrun"/>
          <w:rFonts w:ascii="Calibri" w:hAnsi="Calibri" w:cs="Calibri"/>
          <w:sz w:val="22"/>
          <w:szCs w:val="22"/>
          <w:lang w:val="sv-SE"/>
        </w:rPr>
        <w:t>Core</w:t>
      </w:r>
      <w:proofErr w:type="spellEnd"/>
      <w:r w:rsidR="00203920"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Team som helhet ställning till på mötet i </w:t>
      </w:r>
      <w:proofErr w:type="gramStart"/>
      <w:r w:rsidR="00203920">
        <w:rPr>
          <w:rStyle w:val="normaltextrun"/>
          <w:rFonts w:ascii="Calibri" w:hAnsi="Calibri" w:cs="Calibri"/>
          <w:sz w:val="22"/>
          <w:szCs w:val="22"/>
          <w:lang w:val="sv-SE"/>
        </w:rPr>
        <w:t>December</w:t>
      </w:r>
      <w:proofErr w:type="gramEnd"/>
      <w:r w:rsidR="00203920">
        <w:rPr>
          <w:rStyle w:val="normaltextrun"/>
          <w:rFonts w:ascii="Calibri" w:hAnsi="Calibri" w:cs="Calibri"/>
          <w:sz w:val="22"/>
          <w:szCs w:val="22"/>
          <w:lang w:val="sv-SE"/>
        </w:rPr>
        <w:t>.</w:t>
      </w:r>
    </w:p>
    <w:p w14:paraId="26B3FDEE" w14:textId="6B7FF517" w:rsidR="00700ADF" w:rsidRDefault="00700ADF" w:rsidP="00083A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Magnus och Linnéa arbetar för beslut om den tredje testbädden i KUG trygghet</w:t>
      </w:r>
    </w:p>
    <w:p w14:paraId="6D8A7170" w14:textId="77777777" w:rsidR="00203920" w:rsidRPr="00083A13" w:rsidRDefault="00203920" w:rsidP="00700ADF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sv-SE"/>
        </w:rPr>
      </w:pPr>
    </w:p>
    <w:sectPr w:rsidR="00203920" w:rsidRPr="0008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A99"/>
    <w:multiLevelType w:val="multilevel"/>
    <w:tmpl w:val="453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36774"/>
    <w:multiLevelType w:val="hybridMultilevel"/>
    <w:tmpl w:val="7FBCB882"/>
    <w:lvl w:ilvl="0" w:tplc="CFD81DB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661E"/>
    <w:multiLevelType w:val="hybridMultilevel"/>
    <w:tmpl w:val="E19A62FE"/>
    <w:lvl w:ilvl="0" w:tplc="4540097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19208">
    <w:abstractNumId w:val="0"/>
  </w:num>
  <w:num w:numId="2" w16cid:durableId="121727639">
    <w:abstractNumId w:val="1"/>
  </w:num>
  <w:num w:numId="3" w16cid:durableId="853807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A6"/>
    <w:rsid w:val="00083A13"/>
    <w:rsid w:val="001145EE"/>
    <w:rsid w:val="001A21D3"/>
    <w:rsid w:val="00203920"/>
    <w:rsid w:val="00203CE3"/>
    <w:rsid w:val="002A1C86"/>
    <w:rsid w:val="002D37F9"/>
    <w:rsid w:val="00306A0B"/>
    <w:rsid w:val="00335A0E"/>
    <w:rsid w:val="00336CE1"/>
    <w:rsid w:val="00406B63"/>
    <w:rsid w:val="005E6FEC"/>
    <w:rsid w:val="00643B8E"/>
    <w:rsid w:val="00656E05"/>
    <w:rsid w:val="00666823"/>
    <w:rsid w:val="006A2D2A"/>
    <w:rsid w:val="00700ADF"/>
    <w:rsid w:val="009644BD"/>
    <w:rsid w:val="00AD3106"/>
    <w:rsid w:val="00AF2C9A"/>
    <w:rsid w:val="00B378A6"/>
    <w:rsid w:val="00C90013"/>
    <w:rsid w:val="00E12349"/>
    <w:rsid w:val="00E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E9DC2F"/>
  <w15:chartTrackingRefBased/>
  <w15:docId w15:val="{EE8C5F25-F9A0-664F-ACB3-7B90C2D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8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SE" w:eastAsia="en-GB"/>
      <w14:ligatures w14:val="none"/>
    </w:rPr>
  </w:style>
  <w:style w:type="character" w:customStyle="1" w:styleId="normaltextrun">
    <w:name w:val="normaltextrun"/>
    <w:basedOn w:val="DefaultParagraphFont"/>
    <w:rsid w:val="00B378A6"/>
  </w:style>
  <w:style w:type="character" w:customStyle="1" w:styleId="eop">
    <w:name w:val="eop"/>
    <w:basedOn w:val="DefaultParagraphFont"/>
    <w:rsid w:val="00B378A6"/>
  </w:style>
  <w:style w:type="paragraph" w:styleId="ListParagraph">
    <w:name w:val="List Paragraph"/>
    <w:basedOn w:val="Normal"/>
    <w:uiPriority w:val="34"/>
    <w:qFormat/>
    <w:rsid w:val="005E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20</cp:revision>
  <dcterms:created xsi:type="dcterms:W3CDTF">2023-09-26T15:41:00Z</dcterms:created>
  <dcterms:modified xsi:type="dcterms:W3CDTF">2023-11-23T12:41:00Z</dcterms:modified>
</cp:coreProperties>
</file>